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EA9" w:rsidRDefault="00357EA9" w:rsidP="00357EA9">
      <w:pPr>
        <w:pStyle w:val="Bezmezer"/>
      </w:pPr>
      <w:r>
        <w:t xml:space="preserve">Závod požárnické </w:t>
      </w:r>
      <w:proofErr w:type="gramStart"/>
      <w:r>
        <w:t>všestrannosti :  Směrnice</w:t>
      </w:r>
      <w:proofErr w:type="gramEnd"/>
      <w:r>
        <w:t xml:space="preserve"> – strana 48 až 54.</w:t>
      </w:r>
    </w:p>
    <w:p w:rsidR="00357EA9" w:rsidRDefault="00357EA9" w:rsidP="00357EA9">
      <w:pPr>
        <w:pStyle w:val="Bezmezer"/>
      </w:pPr>
      <w:r>
        <w:tab/>
      </w:r>
      <w:r>
        <w:tab/>
      </w:r>
      <w:r>
        <w:tab/>
      </w:r>
      <w:r>
        <w:tab/>
        <w:t xml:space="preserve">    Zdravověda_ 2013</w:t>
      </w:r>
    </w:p>
    <w:p w:rsidR="00357EA9" w:rsidRDefault="00357EA9" w:rsidP="00357EA9">
      <w:pPr>
        <w:pStyle w:val="Bezmezer"/>
      </w:pPr>
      <w:r>
        <w:tab/>
      </w:r>
      <w:r>
        <w:tab/>
      </w:r>
      <w:r>
        <w:tab/>
      </w:r>
      <w:r>
        <w:tab/>
        <w:t xml:space="preserve">    Test_2013</w:t>
      </w:r>
    </w:p>
    <w:p w:rsidR="00357EA9" w:rsidRDefault="00357EA9" w:rsidP="00357EA9">
      <w:pPr>
        <w:pStyle w:val="Bezmezer"/>
      </w:pPr>
    </w:p>
    <w:p w:rsidR="00357EA9" w:rsidRDefault="00357EA9" w:rsidP="00357EA9">
      <w:pPr>
        <w:pStyle w:val="Bezmezer"/>
      </w:pPr>
    </w:p>
    <w:p w:rsidR="00357EA9" w:rsidRDefault="00357EA9" w:rsidP="00357EA9">
      <w:pPr>
        <w:pStyle w:val="Bezmezer"/>
      </w:pPr>
      <w:r>
        <w:t xml:space="preserve"> Přečtěte si pravidla ZPV ve Směrnicích, naučte se Určování PHP a věcných prostředků PO,  Optické signály požární </w:t>
      </w:r>
      <w:proofErr w:type="gramStart"/>
      <w:r>
        <w:t>ochrany , Základy</w:t>
      </w:r>
      <w:proofErr w:type="gramEnd"/>
      <w:r>
        <w:t xml:space="preserve"> první pomoci- Zdravověda_ 2013</w:t>
      </w:r>
      <w:bookmarkStart w:id="0" w:name="_GoBack"/>
      <w:bookmarkEnd w:id="0"/>
    </w:p>
    <w:p w:rsidR="00357EA9" w:rsidRDefault="00357EA9">
      <w:r>
        <w:tab/>
      </w:r>
      <w:r>
        <w:tab/>
      </w:r>
    </w:p>
    <w:sectPr w:rsidR="00357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A9"/>
    <w:rsid w:val="00357EA9"/>
    <w:rsid w:val="009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7E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57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Vrbka</dc:creator>
  <cp:lastModifiedBy>Michal Vrbka</cp:lastModifiedBy>
  <cp:revision>1</cp:revision>
  <dcterms:created xsi:type="dcterms:W3CDTF">2013-09-20T10:40:00Z</dcterms:created>
  <dcterms:modified xsi:type="dcterms:W3CDTF">2013-09-20T10:47:00Z</dcterms:modified>
</cp:coreProperties>
</file>